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E6" w:rsidRPr="00BA59E6" w:rsidRDefault="00BA59E6" w:rsidP="00BA59E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Роберт Ро</w:t>
      </w:r>
      <w:r w:rsidRPr="00BA59E6">
        <w:rPr>
          <w:rFonts w:ascii="Times New Roman" w:hAnsi="Times New Roman" w:cs="Times New Roman"/>
          <w:i/>
          <w:sz w:val="28"/>
          <w:szCs w:val="28"/>
        </w:rPr>
        <w:t>ж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BA59E6">
        <w:rPr>
          <w:rFonts w:ascii="Times New Roman" w:hAnsi="Times New Roman" w:cs="Times New Roman"/>
          <w:i/>
          <w:sz w:val="28"/>
          <w:szCs w:val="28"/>
        </w:rPr>
        <w:t>ественский</w:t>
      </w:r>
    </w:p>
    <w:p w:rsidR="00BA59E6" w:rsidRDefault="00BA59E6" w:rsidP="00BA59E6">
      <w:pPr>
        <w:spacing w:after="0"/>
        <w:ind w:firstLine="1560"/>
        <w:rPr>
          <w:rFonts w:ascii="Times New Roman" w:hAnsi="Times New Roman" w:cs="Times New Roman"/>
          <w:b/>
          <w:caps/>
          <w:sz w:val="28"/>
          <w:szCs w:val="28"/>
        </w:rPr>
      </w:pPr>
    </w:p>
    <w:p w:rsidR="00BA59E6" w:rsidRPr="00BA59E6" w:rsidRDefault="00BA59E6" w:rsidP="00BA59E6">
      <w:pPr>
        <w:spacing w:after="0"/>
        <w:ind w:firstLine="156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BA59E6">
        <w:rPr>
          <w:rFonts w:ascii="Times New Roman" w:hAnsi="Times New Roman" w:cs="Times New Roman"/>
          <w:b/>
          <w:caps/>
          <w:sz w:val="28"/>
          <w:szCs w:val="28"/>
        </w:rPr>
        <w:t>Реквием</w:t>
      </w:r>
    </w:p>
    <w:p w:rsidR="00BA59E6" w:rsidRPr="00BA59E6" w:rsidRDefault="00BA59E6" w:rsidP="00BA59E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59E6">
        <w:rPr>
          <w:rFonts w:ascii="Times New Roman" w:hAnsi="Times New Roman" w:cs="Times New Roman"/>
          <w:i/>
          <w:sz w:val="28"/>
          <w:szCs w:val="28"/>
        </w:rPr>
        <w:t xml:space="preserve">Памяти наших отцов и старших </w:t>
      </w:r>
    </w:p>
    <w:p w:rsidR="00BA59E6" w:rsidRPr="00BA59E6" w:rsidRDefault="00BA59E6" w:rsidP="00BA59E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59E6">
        <w:rPr>
          <w:rFonts w:ascii="Times New Roman" w:hAnsi="Times New Roman" w:cs="Times New Roman"/>
          <w:i/>
          <w:sz w:val="28"/>
          <w:szCs w:val="28"/>
        </w:rPr>
        <w:t xml:space="preserve">братьев, памяти вечно молодых </w:t>
      </w:r>
    </w:p>
    <w:p w:rsidR="00BA59E6" w:rsidRPr="00BA59E6" w:rsidRDefault="00BA59E6" w:rsidP="00BA59E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59E6">
        <w:rPr>
          <w:rFonts w:ascii="Times New Roman" w:hAnsi="Times New Roman" w:cs="Times New Roman"/>
          <w:i/>
          <w:sz w:val="28"/>
          <w:szCs w:val="28"/>
        </w:rPr>
        <w:t xml:space="preserve">солдат и офицеров </w:t>
      </w:r>
      <w:proofErr w:type="gramStart"/>
      <w:r w:rsidRPr="00BA59E6">
        <w:rPr>
          <w:rFonts w:ascii="Times New Roman" w:hAnsi="Times New Roman" w:cs="Times New Roman"/>
          <w:i/>
          <w:sz w:val="28"/>
          <w:szCs w:val="28"/>
        </w:rPr>
        <w:t>Советской</w:t>
      </w:r>
      <w:proofErr w:type="gramEnd"/>
      <w:r w:rsidRPr="00BA59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A59E6" w:rsidRPr="00BA59E6" w:rsidRDefault="00BA59E6" w:rsidP="00BA59E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A59E6">
        <w:rPr>
          <w:rFonts w:ascii="Times New Roman" w:hAnsi="Times New Roman" w:cs="Times New Roman"/>
          <w:i/>
          <w:sz w:val="28"/>
          <w:szCs w:val="28"/>
        </w:rPr>
        <w:t xml:space="preserve">Армии, павших на фронтах </w:t>
      </w:r>
      <w:proofErr w:type="gramEnd"/>
    </w:p>
    <w:p w:rsidR="00BA59E6" w:rsidRPr="00BA59E6" w:rsidRDefault="00BA59E6" w:rsidP="00BA59E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59E6">
        <w:rPr>
          <w:rFonts w:ascii="Times New Roman" w:hAnsi="Times New Roman" w:cs="Times New Roman"/>
          <w:i/>
          <w:sz w:val="28"/>
          <w:szCs w:val="28"/>
        </w:rPr>
        <w:t xml:space="preserve">Великой Отечественной войны.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1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Вечная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слава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героям!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Вечная слава!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Вечная слава!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Вечная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слава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героям!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Слава героям!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Слава!!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...Но зачем она им,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эта слава,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мёртвым?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Для чего она им,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эта слава,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павшим?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Всё живое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спасшим.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Себя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спасшим.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Для чего она им,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эта слава,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мёртвым?..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Если молнии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в тучах заплещутся жарко,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огромное небо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от грома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оглохнет,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если крикнут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все люди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земного шара,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ни один из погибших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даже не вздрогнет.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Знаю: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солнце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в пустые глазницы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не брызнет!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Знаю: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песня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тяжёлых могил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не откроет!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Но от имени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сердца,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от имени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жизни,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повторяю!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Вечная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Слава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Героям!..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бессмертные гимны,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прощальные гимны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над бессонной планетой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плывут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     величаво...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Пусть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не все герои,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те,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кто погибли,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павшим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вечная слава!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Вечная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слава!!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Вспомним всех поимённо,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горем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вспомним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своим...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Это нужно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мёртвым!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Это надо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живым!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Вспомним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гордо и прямо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погибших в борьбе...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Есть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великое право: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забывать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 себе!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Есть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высокое право: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пожелать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посметь!..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Стала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вечною славой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мгновенная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смерть!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2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Разве погибнуть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ты нам завещала,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Жизнь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обещала,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любовь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обещала,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Разве для смерти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рождаются дети,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Разве хотела ты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нашей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смерти,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Родина?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Пламя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ударило в небо!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ты помнишь,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Тихо сказала: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«Вставайте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на помощь...»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Славы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никто у тебя не выпрашивал,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Просто был выбор у каждого: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или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Родина.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Самое лучшее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и дорогое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Горе твоё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наше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горе,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A59E6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твоя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наша</w:t>
      </w:r>
      <w:proofErr w:type="gramEnd"/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правда,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Слава твоя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наша</w:t>
      </w:r>
      <w:proofErr w:type="gramEnd"/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слава,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Родина!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3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Плескалось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багровое знамя,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>горели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багровые звёзды,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слепая пурга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накрывала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A59E6">
        <w:rPr>
          <w:rFonts w:ascii="Times New Roman" w:hAnsi="Times New Roman" w:cs="Times New Roman"/>
          <w:sz w:val="28"/>
          <w:szCs w:val="28"/>
        </w:rPr>
        <w:t>багровый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от крови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закат,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слышалась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поступь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дивизий,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великая поступь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дивизий,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железная поступь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дивизий,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точная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поступь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солдат!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Навстречу раскатам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ревущего грома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мы в бой поднимались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светло и сурово.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 наших знамёнах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начертано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   слово: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Победа!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Победа!!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Во имя Отчизны -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победа!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Во имя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живущих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победа!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Во имя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грядущих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победа!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Войну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мы должны сокрушить.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не было гордости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выше,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не было доблести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выше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ведь кроме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желания выжить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есть ещё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мужество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жить!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Навстречу раскатам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ревущего грома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мы в бой поднимались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светло и сурово.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 наших знамёнах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начертано слово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Победа!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Победа!!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4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Чёрный камень,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чёрный камень,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что ж молчишь ты,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чёрный камень?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Разве ты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хотел такого?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Разве ты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мечтал когда-то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стать надгробьем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для могилы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Неизвестного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солдата?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Чёрный камень.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Что ж молчишь ты,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чёрный камень?..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 в горах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тебя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искали.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Скалы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тяжкие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дробили.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Поезда в ночах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трубили.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Мастера в ночах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спали,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чтобы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умными руками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чтобы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собственною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кровью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превратить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обычный камень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 молчаливое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надгробье...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Разве камни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виноваты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 том,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что где-то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под землёю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слишком долго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спят солдаты?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Безымянные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солдаты.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Неизвестные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солдаты...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А над ними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травы сохнут,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А над ними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звёзды меркнут.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А над ними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кружит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беркут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качается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подсолнух.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стоят над ними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сосны.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пора приходит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снегу.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оранжевое солнце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разливается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по небу.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Время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движется над ними...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Но когда-то,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но когда-то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кто-то в мире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помнил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имя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Неизвестного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солдата!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Ведь ещё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до самой смерти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он имел друзей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немало.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Ведь ещё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живёт на свете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очень старенькая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мама.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А ещё была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невеста.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Где она теперь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невеста?..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Умирал солдат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известным.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Умер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Неизвестным.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5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Ой, зачем ты,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солнце красное,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всё уходишь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прощаешься?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Ой, зачем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с войны безрадостной,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сын,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возвращаешься?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Из беды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        тебя я выручу,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прилечу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орлицей быстрою...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Отзовись,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моя кровиночка!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Маленький.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Единственный...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Белый свет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не мил.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Изболелась я.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Возвратись,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моя надежда!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Зёрнышко моё,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Зорюшка моя.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Горюшко моё,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где ж ты?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могу найти дороженьки,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чтоб заплакать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над могилою...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хочу 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ничегошеньки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только сына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милого.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За лесами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59E6">
        <w:rPr>
          <w:rFonts w:ascii="Times New Roman" w:hAnsi="Times New Roman" w:cs="Times New Roman"/>
          <w:sz w:val="28"/>
          <w:szCs w:val="28"/>
        </w:rPr>
        <w:t>ластынька</w:t>
      </w:r>
      <w:proofErr w:type="spellEnd"/>
      <w:r w:rsidRPr="00BA59E6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За горами -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за громадами...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Если выплаканы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A59E6">
        <w:rPr>
          <w:rFonts w:ascii="Times New Roman" w:hAnsi="Times New Roman" w:cs="Times New Roman"/>
          <w:sz w:val="28"/>
          <w:szCs w:val="28"/>
        </w:rPr>
        <w:t>глазыньки</w:t>
      </w:r>
      <w:proofErr w:type="spellEnd"/>
      <w:r w:rsidRPr="00BA59E6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сердцем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плачут матери.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Белый свет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не мил.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Изболелась я.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Возвратись,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моя надежда!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Зёрнышко моё,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Зорюшка моя.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Горюшко моё,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где ж ты?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6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Когда ты, грядущее?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Скоро ли?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 ответ на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боль?..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Ты видишь: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самые гордые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вышли на встречу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с тобой.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Грозишь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частоколами надолб.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Пугаешь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угластыми кручами...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Но 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поднимем себя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 канатам,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из собственных нервов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скрученных!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Вырастем.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Стерпим любые смешки.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станем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больше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богов!..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будут дети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лепить снежки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из кучевых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облаков.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7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песня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о солнечном свете,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песня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о солнце в груди.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Это песня о юной планете,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у которой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всё впереди!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Именем солнца,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именем Родины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клятву даём.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Именем жизни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клянёмся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павшим героям: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то, что отцы не допели,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допоём!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То, что отцы не построили,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построим!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Устремлённые к солнцу побеги,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вам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до синих высот вырастать.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Мы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рождённые песней победы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начинаем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жить и мечтать!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Именем солнца,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именем Родины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клятву даём.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Именем жизни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клянёмся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павшим героям: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то, что отцы не допели,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допоём!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То, что отцы не построили,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построим!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Торопитесь,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весёлые вёсны!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Мы погибшим на смену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пришли.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>Не гордитесь,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далёкие звёзды,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ожидайте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гостей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 Земли!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Именем солнца,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именем Родины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клятву даём.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Именем жизни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клянёмся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павшим героям: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то, что отцы не допели,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допоём!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То, что отцы не построили,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построим!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8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Слушайте!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говорим.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Мёртвые.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Мы.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Слушайте!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говорим.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Оттуда.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Из тьмы.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Слушайте!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Распахните глаза.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Слушайте до конца.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мы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говорим,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мёртвые.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Стучимся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в ваши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сердца...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пугайтесь!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Однажды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мы вас потревожим во сне.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Над полями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свои голоса пронесём в тишине.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 забыли,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как пахнут цветы.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Как шумят тополя.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 и землю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забыли.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Какой она стала,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земля?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Как там птицы?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Поют на земле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Как черешни?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Цветут на земле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Как светлеет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река?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летят облака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над нами?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Мы забыли траву.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Мы забыли деревья давно.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шагать по земле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не дано.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Никогда не дано!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Никого не разбудит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оркестра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   печальная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             медь...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Только самое страшное,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даже страшнее,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чем смерть: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знать,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>что птицы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поют на земле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Что черешни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цветут на земле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Что светлеет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река.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летят облака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над нами.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Продолжается жизнь.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опять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начинается день.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Продолжается жизнь.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Приближается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время дождей.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Нарастающий ветер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колышет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 большие хлеба.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-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ваша судьба.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Это -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общая наша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судьба...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Так же птицы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поют на земле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черешни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цветут на земле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И светлеет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река.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летят облака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над нами.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Без нас...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9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смогу.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умру...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Если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умру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стану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травой.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Стану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листвой.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Дымом костра.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Вешней землёй.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Ранней звездой.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Стану волной,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пенной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волной!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Сердце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своё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вдаль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унесу.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Стану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росой,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первой грозой,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смехом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детей,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эхом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в лесу...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Будут в степях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травы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шуметь.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Будет стучать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 берег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волна...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Только б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допеть!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>Только б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успеть!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Только б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испить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чашу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до дна!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Только б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в ночи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пела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труба!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Только б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в полях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зрели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хлеба!..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Дай мне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ясной жизни,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судьба!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Дай мне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гордой смерти,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судьба!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10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Через века,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года,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 тех,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кто уже не придёт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никогда,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Не плачьте!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 горле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сдержите стоны,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горькие стоны.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Памяти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павших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              будьте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достойны!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Вечно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достойны!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Хлебом и песней,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Мечтой и стихами,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жизнью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просторной,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каждой секундой,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каждым дыханьем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будьте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достойны!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Люди!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A59E6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сердца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стучатся,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Какою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ценой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завоёвано счастье,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пожалуйста,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Песню свою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отправляя в полёт,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 тех,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кто уже никогда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не споёт,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Детям своим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расскажите о них,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чтоб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запомнили!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Детям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детей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расскажите о них,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lastRenderedPageBreak/>
        <w:t xml:space="preserve">чтобы тоже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запомнили!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Во все времена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бессмертной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       Земли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 мерцающим звёздам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  ведя корабли,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о погибших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Встречайте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трепетную весну,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люди Земли.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Убейте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войну,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прокляните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войну,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люди Земли!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Мечту пронесите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BA59E6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BA59E6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и жизнью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наполните!..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Но о тех,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>кто уже не придёт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                 никогда,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заклинаю, -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помните! </w:t>
      </w:r>
    </w:p>
    <w:p w:rsidR="00BA59E6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D44" w:rsidRPr="00BA59E6" w:rsidRDefault="00BA59E6" w:rsidP="00BA59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59E6">
        <w:rPr>
          <w:rFonts w:ascii="Times New Roman" w:hAnsi="Times New Roman" w:cs="Times New Roman"/>
          <w:sz w:val="28"/>
          <w:szCs w:val="28"/>
        </w:rPr>
        <w:t xml:space="preserve"> 1962</w:t>
      </w:r>
    </w:p>
    <w:sectPr w:rsidR="00D92D44" w:rsidRPr="00BA5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F3"/>
    <w:rsid w:val="007E61F3"/>
    <w:rsid w:val="00BA59E6"/>
    <w:rsid w:val="00D9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1550</Words>
  <Characters>8839</Characters>
  <Application>Microsoft Office Word</Application>
  <DocSecurity>0</DocSecurity>
  <Lines>73</Lines>
  <Paragraphs>20</Paragraphs>
  <ScaleCrop>false</ScaleCrop>
  <Company/>
  <LinksUpToDate>false</LinksUpToDate>
  <CharactersWithSpaces>10369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2015-10-28T13:07:00Z</dcterms:created>
  <dcterms:modified xsi:type="dcterms:W3CDTF">2015-10-28T13:09:00Z</dcterms:modified>
</cp:coreProperties>
</file>